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7454A1" w:rsidRDefault="007454A1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Бунеевой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Веры Анатольевны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«Основы гимнастики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гимнастики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01-</w:t>
      </w:r>
      <w:r w:rsidR="004211E7"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4211E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4211E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13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F5FF8" w:rsidRPr="002F5FF8">
        <w:rPr>
          <w:rFonts w:ascii="Times New Roman" w:eastAsia="Times New Roman" w:hAnsi="Times New Roman" w:cs="Times New Roman"/>
          <w:color w:val="000000"/>
          <w:sz w:val="28"/>
          <w:szCs w:val="28"/>
        </w:rPr>
        <w:t>ОФП. Упражнения для укрепления мышц плечевого пояса, развития мышц рук, развития мышц брюшного пресса, мышц спины</w:t>
      </w:r>
      <w:r w:rsidR="002F5F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454A1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5FF8" w:rsidRPr="002F5F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формирование костно-мышечного корсета позвоночника, за счет проведения систематических занятий укрепляющей физкультурой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7454A1" w:rsidRPr="007454A1" w:rsidRDefault="007454A1" w:rsidP="0074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Подг</w:t>
      </w:r>
      <w:r w:rsidR="003727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отовительная часть</w:t>
      </w:r>
      <w:r w:rsidRPr="007454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454A1" w:rsidRPr="007454A1" w:rsidRDefault="007454A1" w:rsidP="0074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ОРУ (в движении) повторения упражнения по 10 раз в каждую сторону.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наклоны головы влево, вправо; вперед, назад.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поднимаем и опускаем плечи вверх, вниз.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круговые движения в локтевых суставах внутрь, наружу.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круговые движения в запястьях.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круговые движения прямыми руками вперед, назад.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правая рука вверх, левая вниз, отведение прямых рук назад, со сменой положения рук.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Руки перед грудью, согнутые в локтевых суставах. 1-2- отведение согнутых рук назад, 3-4- прямых.</w:t>
      </w:r>
    </w:p>
    <w:p w:rsidR="007454A1" w:rsidRP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Выпад </w:t>
      </w:r>
      <w:proofErr w:type="gramStart"/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поворотам</w:t>
      </w:r>
      <w:proofErr w:type="gramEnd"/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туловища, шаг правой ногой вперед, поворот вправо, шаг левой ногой вперед, поворот влево.</w:t>
      </w:r>
    </w:p>
    <w:p w:rsidR="007454A1" w:rsidRDefault="007454A1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Наклоны на каждый шаг.</w:t>
      </w:r>
    </w:p>
    <w:p w:rsidR="002F5FF8" w:rsidRDefault="002F5FF8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на полу, сгибая туловище к прямым ногам (</w:t>
      </w:r>
      <w:r w:rsidR="00F567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5677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вместе, ноги врозь)</w:t>
      </w:r>
    </w:p>
    <w:p w:rsidR="002F5FF8" w:rsidRPr="007454A1" w:rsidRDefault="002F5FF8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4A1" w:rsidRPr="007454A1" w:rsidRDefault="002F5FF8" w:rsidP="00745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="003727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сновная часть</w:t>
      </w:r>
      <w:r w:rsidR="007454A1" w:rsidRPr="007454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2F5FF8" w:rsidRPr="002F5FF8" w:rsidRDefault="002F5FF8" w:rsidP="002F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FF8">
        <w:rPr>
          <w:rFonts w:ascii="Times New Roman" w:eastAsia="Times New Roman" w:hAnsi="Times New Roman" w:cs="Times New Roman"/>
          <w:color w:val="000000"/>
          <w:sz w:val="28"/>
          <w:szCs w:val="28"/>
        </w:rPr>
        <w:t>«Колобок»: Подтягивание согнутых ног в коленях, обхватывание их руками и катание на спине по удобной траектории.</w:t>
      </w:r>
    </w:p>
    <w:p w:rsidR="002F5FF8" w:rsidRDefault="002F5FF8" w:rsidP="002F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«Мост над дорогой»:  Это упражнение выполняется из </w:t>
      </w:r>
      <w:proofErr w:type="gramStart"/>
      <w:r w:rsidRPr="002F5FF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2F5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 на спине, при этом ноги должны быть согнуты в коленях, а ступни опираться на пол, руки остаются вдоль туловища. Нужно оторвать от пола таз и стараться прогнуться, поднимая таз как можно выше. В этом положении следует задержаться на 5 секунд, после чего вернуться в исходную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позу.</w:t>
      </w:r>
    </w:p>
    <w:p w:rsidR="002F5FF8" w:rsidRDefault="002F5FF8" w:rsidP="002F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FF8">
        <w:rPr>
          <w:rFonts w:ascii="Times New Roman" w:eastAsia="Times New Roman" w:hAnsi="Times New Roman" w:cs="Times New Roman"/>
          <w:color w:val="000000"/>
          <w:sz w:val="28"/>
          <w:szCs w:val="28"/>
        </w:rPr>
        <w:t>«Корзина ягод»: Лежа на животе, ребенок обхватывает обеими руками лодыжки ног и старается подтянуться как можно выше до положения, похожего на объемную корзину.</w:t>
      </w:r>
    </w:p>
    <w:p w:rsidR="002F5FF8" w:rsidRDefault="002F5FF8" w:rsidP="002F5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F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«Лодочка»: Лежа на животе, ребенок должен постараться оторвать руки и ноги от пола и замереть в воздухе, оставаясь в этом положении как можно дольше.</w:t>
      </w:r>
    </w:p>
    <w:p w:rsidR="00372724" w:rsidRDefault="002F5FF8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Отжимания от пола, касаясь грудной клеткой пола.</w:t>
      </w:r>
    </w:p>
    <w:p w:rsidR="00372724" w:rsidRPr="007454A1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4A1" w:rsidRPr="00372724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Заключительная часть</w:t>
      </w:r>
      <w:r w:rsidR="007454A1" w:rsidRPr="003727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454A1" w:rsidRPr="007454A1" w:rsidRDefault="00372724" w:rsidP="00745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7454A1"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Восстанавливаем дыхание, </w:t>
      </w:r>
      <w:proofErr w:type="gramStart"/>
      <w:r w:rsidR="007454A1"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делая глубокий вдох через нос и выдыхая через рот и одновременно на выходе поднимаем прямые руки</w:t>
      </w:r>
      <w:proofErr w:type="gramEnd"/>
      <w:r w:rsidR="007454A1"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вверх и при выдохе опускаем вниз через стороны повторить 10 раз.</w:t>
      </w:r>
    </w:p>
    <w:p w:rsidR="00EB44AF" w:rsidRDefault="00372724" w:rsidP="0037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7454A1"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Ноги на ширине плеч делаем наклон вниз и немного там </w:t>
      </w:r>
      <w:proofErr w:type="gramStart"/>
      <w:r w:rsidR="007454A1"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>подержаться</w:t>
      </w:r>
      <w:proofErr w:type="gramEnd"/>
      <w:r w:rsidR="007454A1" w:rsidRPr="00745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выпрямиться повторить 10 раз</w:t>
      </w:r>
    </w:p>
    <w:p w:rsidR="00372724" w:rsidRPr="00372724" w:rsidRDefault="00372724" w:rsidP="0037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Растяжка на шпагате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B44AF" w:rsidRPr="00EB44AF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72724" w:rsidRDefault="006F22ED" w:rsidP="002F5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F5FF8">
        <w:rPr>
          <w:rFonts w:ascii="Times New Roman" w:eastAsia="Calibri" w:hAnsi="Times New Roman" w:cs="Times New Roman"/>
          <w:sz w:val="28"/>
          <w:szCs w:val="28"/>
        </w:rPr>
        <w:t>повторять упражнение «Лодочка» и «Мост».</w:t>
      </w:r>
    </w:p>
    <w:p w:rsidR="006F22ED" w:rsidRDefault="00372724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D1A66" w:rsidRPr="008D1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A66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6" w:history="1">
        <w:r w:rsidR="008D1A6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8D1A66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8D1A6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8D1A66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8D1A6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8D1A66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="008D1A66">
        <w:rPr>
          <w:rFonts w:ascii="Times New Roman" w:eastAsia="Calibri" w:hAnsi="Times New Roman" w:cs="Times New Roman"/>
          <w:sz w:val="28"/>
          <w:szCs w:val="28"/>
        </w:rPr>
        <w:t>Бунеевой</w:t>
      </w:r>
      <w:proofErr w:type="spellEnd"/>
      <w:r w:rsidR="008D1A66">
        <w:rPr>
          <w:rFonts w:ascii="Times New Roman" w:eastAsia="Calibri" w:hAnsi="Times New Roman" w:cs="Times New Roman"/>
          <w:sz w:val="28"/>
          <w:szCs w:val="28"/>
        </w:rPr>
        <w:t xml:space="preserve"> В.А.</w:t>
      </w:r>
    </w:p>
    <w:p w:rsidR="00372724" w:rsidRPr="004211E7" w:rsidRDefault="00372724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1A4FB4"/>
    <w:rsid w:val="002F5FF8"/>
    <w:rsid w:val="00372724"/>
    <w:rsid w:val="004211E7"/>
    <w:rsid w:val="00441277"/>
    <w:rsid w:val="006F22ED"/>
    <w:rsid w:val="00734F42"/>
    <w:rsid w:val="007454A1"/>
    <w:rsid w:val="0079791C"/>
    <w:rsid w:val="00866DED"/>
    <w:rsid w:val="008D1A66"/>
    <w:rsid w:val="00933621"/>
    <w:rsid w:val="00A66A5E"/>
    <w:rsid w:val="00EB44AF"/>
    <w:rsid w:val="00F56771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tatianagreg</cp:lastModifiedBy>
  <cp:revision>6</cp:revision>
  <cp:lastPrinted>2022-12-16T09:28:00Z</cp:lastPrinted>
  <dcterms:created xsi:type="dcterms:W3CDTF">2022-12-19T12:06:00Z</dcterms:created>
  <dcterms:modified xsi:type="dcterms:W3CDTF">2022-12-20T07:04:00Z</dcterms:modified>
</cp:coreProperties>
</file>