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E8" w:rsidRPr="00080754" w:rsidRDefault="00FB16E8" w:rsidP="00080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FB16E8" w:rsidRPr="00080754" w:rsidRDefault="00FB16E8" w:rsidP="00080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FB16E8" w:rsidRPr="00080754" w:rsidRDefault="00FB16E8" w:rsidP="00080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«Импульс»</w:t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«Современный танец».</w:t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02-97. </w:t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- 28.12.2022.</w:t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17:40</w:t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7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080754">
        <w:rPr>
          <w:rFonts w:ascii="Times New Roman" w:hAnsi="Times New Roman" w:cs="Times New Roman"/>
          <w:sz w:val="28"/>
          <w:szCs w:val="28"/>
          <w:shd w:val="clear" w:color="auto" w:fill="FFFFFF"/>
        </w:rPr>
        <w:t>: «Отработка техники движений. Танец хип-хоп»</w:t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7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 </w:t>
      </w:r>
      <w:proofErr w:type="gramStart"/>
      <w:r w:rsidRPr="000807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занятия</w:t>
      </w:r>
      <w:r w:rsidRPr="00080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80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Освоение правил техники танца хип-хоп, </w:t>
      </w:r>
      <w:r w:rsidRPr="00080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разучивания и отработки </w:t>
      </w:r>
      <w:r w:rsidRPr="000807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танцевальных </w:t>
      </w:r>
      <w:r w:rsidRPr="0008075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 танца.</w:t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54">
        <w:rPr>
          <w:rFonts w:ascii="Times New Roman" w:hAnsi="Times New Roman" w:cs="Times New Roman"/>
          <w:sz w:val="28"/>
          <w:szCs w:val="28"/>
        </w:rPr>
        <w:t>Разогрев:</w:t>
      </w:r>
    </w:p>
    <w:p w:rsidR="00FB16E8" w:rsidRPr="00080754" w:rsidRDefault="00080754" w:rsidP="0008075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видео, повторяйте, </w:t>
      </w:r>
      <w:r w:rsidR="00FB16E8" w:rsidRPr="00080754">
        <w:rPr>
          <w:rFonts w:ascii="Times New Roman" w:hAnsi="Times New Roman" w:cs="Times New Roman"/>
          <w:sz w:val="28"/>
          <w:szCs w:val="28"/>
        </w:rPr>
        <w:t>делайте разогрев.</w:t>
      </w:r>
    </w:p>
    <w:p w:rsidR="00FB16E8" w:rsidRPr="00080754" w:rsidRDefault="00080754" w:rsidP="0008075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" w:history="1">
        <w:r w:rsidR="00FB16E8" w:rsidRPr="00080754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https://www.youtube.com/watch?v=Scil2amUeoo</w:t>
        </w:r>
      </w:hyperlink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08075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Основная часть:</w:t>
      </w:r>
    </w:p>
    <w:p w:rsidR="00FB16E8" w:rsidRPr="00080754" w:rsidRDefault="00080754" w:rsidP="00080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07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Рекомендуемый</w:t>
      </w:r>
      <w:r w:rsidR="00FB16E8" w:rsidRPr="000807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музыкальный материал: Музыка с четким ритмом в стиле хип-хоп. В</w:t>
      </w:r>
      <w:proofErr w:type="spellStart"/>
      <w:r w:rsidR="00FB16E8" w:rsidRPr="000807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ig</w:t>
      </w:r>
      <w:proofErr w:type="spellEnd"/>
      <w:r w:rsidR="00FB16E8" w:rsidRPr="000807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B16E8" w:rsidRPr="000807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fish</w:t>
      </w:r>
      <w:r w:rsidR="00FB16E8" w:rsidRPr="000807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07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-Разучиваем движения: </w:t>
      </w:r>
      <w:proofErr w:type="spellStart"/>
      <w:r w:rsidRPr="0008075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кач</w:t>
      </w:r>
      <w:proofErr w:type="spellEnd"/>
      <w:r w:rsidRPr="0008075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</w:t>
      </w:r>
      <w:proofErr w:type="spellStart"/>
      <w:r w:rsidRPr="0008075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groove</w:t>
      </w:r>
      <w:proofErr w:type="spellEnd"/>
      <w:r w:rsidRPr="0008075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 и шаги (степы):</w:t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5D504A"/>
          <w:sz w:val="28"/>
          <w:szCs w:val="28"/>
          <w:shd w:val="clear" w:color="auto" w:fill="FFFFFF"/>
        </w:rPr>
      </w:pPr>
      <w:r w:rsidRPr="00080754">
        <w:rPr>
          <w:rStyle w:val="a3"/>
          <w:rFonts w:ascii="Times New Roman" w:hAnsi="Times New Roman" w:cs="Times New Roman"/>
          <w:color w:val="5D504A"/>
          <w:sz w:val="28"/>
          <w:szCs w:val="28"/>
          <w:shd w:val="clear" w:color="auto" w:fill="FFFFFF"/>
        </w:rPr>
        <w:t>BROOKLYN DANCE (BK BOUNCE)</w:t>
      </w:r>
    </w:p>
    <w:p w:rsidR="00FB16E8" w:rsidRPr="00080754" w:rsidRDefault="00FB16E8" w:rsidP="00080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слегка подпрыгнуть вверх и, приземлившись, мягко согнуть колени. Сделать так нужно несколько раз — чтобы почувствовать, что вы прыгаете, словно мячик, только плавно и мягко.</w:t>
      </w:r>
    </w:p>
    <w:p w:rsidR="00080754" w:rsidRDefault="00FB16E8" w:rsidP="00080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Движения ногами- На счет «и» широко расставить ноги.</w:t>
      </w:r>
      <w:r w:rsidR="00080754"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FB16E8" w:rsidRPr="00080754" w:rsidRDefault="00FB16E8" w:rsidP="00080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- На счет «раз» скрестить их в небольшом прыжке.</w:t>
      </w:r>
    </w:p>
    <w:p w:rsidR="00080754" w:rsidRDefault="00FB16E8" w:rsidP="00080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На счет «и» поверните стопы внутрь, как вы это делали в движении </w:t>
      </w:r>
      <w:proofErr w:type="spellStart"/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tone</w:t>
      </w:r>
      <w:proofErr w:type="spellEnd"/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wop</w:t>
      </w:r>
      <w:proofErr w:type="spellEnd"/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, — носки и колени должны сближаться, а пятки, наоборот, отдаляться.</w:t>
      </w:r>
    </w:p>
    <w:p w:rsidR="00FB16E8" w:rsidRPr="00080754" w:rsidRDefault="00FB16E8" w:rsidP="00080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- На счет «два» «откройте» стопы, повернув их в исходное положение.</w:t>
      </w:r>
      <w:r w:rsidR="00080754"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Выполняя движения ногами, не забывайте про тот «</w:t>
      </w:r>
      <w:proofErr w:type="spellStart"/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кач</w:t>
      </w:r>
      <w:proofErr w:type="spellEnd"/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», о котором мы говорили</w:t>
      </w:r>
    </w:p>
    <w:p w:rsidR="00FB16E8" w:rsidRPr="00080754" w:rsidRDefault="00FB16E8" w:rsidP="000807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080754">
        <w:rPr>
          <w:color w:val="181818"/>
          <w:sz w:val="28"/>
          <w:szCs w:val="28"/>
        </w:rPr>
        <w:t xml:space="preserve">Для наглядности просмотрите видео: </w:t>
      </w:r>
    </w:p>
    <w:p w:rsidR="00FB16E8" w:rsidRPr="00080754" w:rsidRDefault="00080754" w:rsidP="0008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B16E8" w:rsidRPr="0008075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https://www.youtube.com/watch?v=aXe5wRuty8M</w:t>
        </w:r>
      </w:hyperlink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6E8" w:rsidRPr="00080754" w:rsidRDefault="00FB16E8" w:rsidP="00080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b/>
          <w:bCs/>
          <w:color w:val="5D504A"/>
          <w:sz w:val="28"/>
          <w:szCs w:val="28"/>
        </w:rPr>
        <w:t>HAPPY FEET</w:t>
      </w:r>
    </w:p>
    <w:p w:rsidR="00080754" w:rsidRDefault="00080754" w:rsidP="00080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FB16E8"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Примите основную стойку перед началом движения — поставьте ноги на ширине плеч и немного согните колени.</w:t>
      </w:r>
    </w:p>
    <w:p w:rsidR="00FB16E8" w:rsidRPr="00080754" w:rsidRDefault="00FB16E8" w:rsidP="00080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- Разверните ноги носками влево. При этом левая нога должна быть на пятке, а правая — на носочке. Корпус немного повернут в сторону поворота.</w:t>
      </w:r>
    </w:p>
    <w:p w:rsidR="00FB16E8" w:rsidRPr="00080754" w:rsidRDefault="00FB16E8" w:rsidP="00080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- Вернуться в ИП</w:t>
      </w:r>
    </w:p>
    <w:p w:rsidR="00080754" w:rsidRDefault="00FB16E8" w:rsidP="00080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- Сделайте такой же поворот, только вправо — левая нога на носочке, а правая на стоит на пятке.</w:t>
      </w:r>
      <w:r w:rsidR="00080754"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080754" w:rsidRDefault="00FB16E8" w:rsidP="00080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- Снова развернитесь обратно, опустив полностью ступни на пол, и согните ноги в коленях, немного присев.</w:t>
      </w:r>
    </w:p>
    <w:p w:rsidR="00FB16E8" w:rsidRPr="00080754" w:rsidRDefault="00FB16E8" w:rsidP="00080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 Теперь разверните стопы носками внутрь, поднявшись на носочки.</w:t>
      </w:r>
    </w:p>
    <w:p w:rsidR="00080754" w:rsidRDefault="00FB16E8" w:rsidP="00080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- Снова опуститесь на ступни.</w:t>
      </w:r>
    </w:p>
    <w:p w:rsidR="00FB16E8" w:rsidRPr="00080754" w:rsidRDefault="00FB16E8" w:rsidP="00080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- Приподнимитесь теперь на пятках, повернув ноги носками врозь.</w:t>
      </w:r>
    </w:p>
    <w:p w:rsidR="00FB16E8" w:rsidRPr="00080754" w:rsidRDefault="0068035E" w:rsidP="00080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754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Движения руками:</w:t>
      </w:r>
      <w:r w:rsidR="00080754"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FB16E8" w:rsidRPr="00080754">
        <w:rPr>
          <w:rFonts w:ascii="Times New Roman" w:eastAsia="Times New Roman" w:hAnsi="Times New Roman" w:cs="Times New Roman"/>
          <w:color w:val="181818"/>
          <w:sz w:val="28"/>
          <w:szCs w:val="28"/>
        </w:rPr>
        <w:t>Движения руками могут быть самыми разными — здесь все зависит от вашей фантазии, но руки не должны быть слишком зажатыми. Двигайтесь так, как вам удобно.</w:t>
      </w:r>
    </w:p>
    <w:p w:rsidR="00FB16E8" w:rsidRPr="00080754" w:rsidRDefault="00FB16E8" w:rsidP="000807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080754">
        <w:rPr>
          <w:color w:val="181818"/>
          <w:sz w:val="28"/>
          <w:szCs w:val="28"/>
        </w:rPr>
        <w:t xml:space="preserve">Для наглядности просмотрите видео: </w:t>
      </w:r>
    </w:p>
    <w:p w:rsidR="00FB16E8" w:rsidRPr="00080754" w:rsidRDefault="00080754" w:rsidP="0008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B16E8" w:rsidRPr="0008075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https://www.youtube.com/watch?v=bsAAN3jc-Yg</w:t>
        </w:r>
      </w:hyperlink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754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bookmarkStart w:id="0" w:name="_GoBack"/>
      <w:bookmarkEnd w:id="0"/>
    </w:p>
    <w:p w:rsidR="00FB16E8" w:rsidRPr="00080754" w:rsidRDefault="00FB16E8" w:rsidP="0008075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Поперечный шпагат 1 минута  </w:t>
      </w:r>
    </w:p>
    <w:p w:rsidR="00FB16E8" w:rsidRPr="00080754" w:rsidRDefault="00FB16E8" w:rsidP="0008075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16E8" w:rsidRPr="00080754" w:rsidRDefault="00080754" w:rsidP="0008075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0754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AD305E0" wp14:editId="0C95516C">
            <wp:simplePos x="0" y="0"/>
            <wp:positionH relativeFrom="column">
              <wp:posOffset>506095</wp:posOffset>
            </wp:positionH>
            <wp:positionV relativeFrom="paragraph">
              <wp:posOffset>114300</wp:posOffset>
            </wp:positionV>
            <wp:extent cx="3308985" cy="1666875"/>
            <wp:effectExtent l="0" t="0" r="0" b="0"/>
            <wp:wrapSquare wrapText="bothSides"/>
            <wp:docPr id="17" name="Рисунок 6" descr="https://static.tildacdn.com/tild3434-3137-4133-a165-333965313031/DSC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434-3137-4133-a165-333965313031/DSC_9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6E8" w:rsidRPr="00080754" w:rsidRDefault="00FB16E8" w:rsidP="0008075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16E8" w:rsidRPr="00080754" w:rsidRDefault="00FB16E8" w:rsidP="0008075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16E8" w:rsidRPr="00080754" w:rsidRDefault="00FB16E8" w:rsidP="0008075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16E8" w:rsidRPr="00080754" w:rsidRDefault="00FB16E8" w:rsidP="0008075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16E8" w:rsidRPr="00080754" w:rsidRDefault="00FB16E8" w:rsidP="0008075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16E8" w:rsidRPr="00080754" w:rsidRDefault="00FB16E8" w:rsidP="0008075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16E8" w:rsidRDefault="00FB16E8" w:rsidP="0008075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0754" w:rsidRPr="00080754" w:rsidRDefault="00080754" w:rsidP="0008075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0754" w:rsidRDefault="00080754" w:rsidP="0008075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0754" w:rsidRDefault="00080754" w:rsidP="0008075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16E8" w:rsidRPr="00080754" w:rsidRDefault="00FB16E8" w:rsidP="0008075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Продольный правый, левый шпагат по 1 минуте </w:t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0754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2854505" cy="1436370"/>
            <wp:effectExtent l="0" t="0" r="0" b="0"/>
            <wp:docPr id="19" name="Рисунок 8" descr="https://attuale.ru/wp-content/uploads/2019/01/shpag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tuale.ru/wp-content/uploads/2019/01/shpaga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456" cy="144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754">
        <w:rPr>
          <w:rFonts w:ascii="Times New Roman" w:eastAsia="Calibri" w:hAnsi="Times New Roman" w:cs="Times New Roman"/>
          <w:b/>
          <w:sz w:val="24"/>
          <w:szCs w:val="24"/>
        </w:rPr>
        <w:t>Домашнее задание</w:t>
      </w:r>
      <w:r w:rsidRPr="0008075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0754">
        <w:rPr>
          <w:rFonts w:ascii="Times New Roman" w:eastAsia="Calibri" w:hAnsi="Times New Roman" w:cs="Times New Roman"/>
          <w:sz w:val="28"/>
          <w:szCs w:val="28"/>
        </w:rPr>
        <w:t xml:space="preserve">Повторение танцевальных комбинаций танца «Дикие джунгли». </w:t>
      </w:r>
      <w:r w:rsidRPr="00080754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080754">
        <w:rPr>
          <w:rFonts w:ascii="Times New Roman" w:eastAsia="Calibri" w:hAnsi="Times New Roman" w:cs="Times New Roman"/>
          <w:sz w:val="28"/>
          <w:szCs w:val="28"/>
        </w:rPr>
        <w:t>Музыка</w:t>
      </w:r>
      <w:r w:rsidRPr="0008075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68035E" w:rsidRPr="0008075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lion Sleep </w:t>
      </w:r>
      <w:proofErr w:type="gramStart"/>
      <w:r w:rsidR="0068035E" w:rsidRPr="00080754">
        <w:rPr>
          <w:rFonts w:ascii="Times New Roman" w:eastAsia="Calibri" w:hAnsi="Times New Roman" w:cs="Times New Roman"/>
          <w:sz w:val="28"/>
          <w:szCs w:val="28"/>
          <w:lang w:val="en-US"/>
        </w:rPr>
        <w:t>Tonight</w:t>
      </w:r>
      <w:proofErr w:type="gramEnd"/>
      <w:r w:rsidR="0068035E" w:rsidRPr="00080754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0754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54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 w:rsidRPr="0008075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080754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Pr="0008075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080754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08075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080754">
        <w:rPr>
          <w:rFonts w:ascii="Times New Roman" w:hAnsi="Times New Roman" w:cs="Times New Roman"/>
          <w:sz w:val="28"/>
          <w:szCs w:val="28"/>
        </w:rPr>
        <w:t xml:space="preserve"> </w:t>
      </w:r>
      <w:r w:rsidRPr="00080754"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FB16E8" w:rsidRPr="00080754" w:rsidRDefault="00FB16E8" w:rsidP="0008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B4" w:rsidRPr="00080754" w:rsidRDefault="00A664B4" w:rsidP="0008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64B4" w:rsidRPr="00080754" w:rsidSect="00EE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6E8"/>
    <w:rsid w:val="00080754"/>
    <w:rsid w:val="0068035E"/>
    <w:rsid w:val="00A664B4"/>
    <w:rsid w:val="00FB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CC8FD-C344-4C9E-B5D8-998E64B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6E8"/>
    <w:rPr>
      <w:b/>
      <w:bCs/>
    </w:rPr>
  </w:style>
  <w:style w:type="paragraph" w:styleId="a4">
    <w:name w:val="Body Text"/>
    <w:basedOn w:val="a"/>
    <w:link w:val="a5"/>
    <w:uiPriority w:val="99"/>
    <w:unhideWhenUsed/>
    <w:rsid w:val="00FB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B16E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B16E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sAAN3jc-Y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Xe5wRuty8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cil2amUeoo" TargetMode="Externa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2022-12-29T03:16:00Z</dcterms:created>
  <dcterms:modified xsi:type="dcterms:W3CDTF">2022-12-28T08:29:00Z</dcterms:modified>
</cp:coreProperties>
</file>