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E346FC" w:rsidRDefault="00E346FC" w:rsidP="002D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E346FC" w:rsidRPr="00730071" w:rsidRDefault="00E346FC" w:rsidP="00E346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71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E346FC" w:rsidRDefault="00E346FC" w:rsidP="00E34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6FC" w:rsidRPr="002D0640" w:rsidRDefault="002D0640" w:rsidP="002D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0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Объединение: «Каратэ»</w:t>
      </w:r>
    </w:p>
    <w:p w:rsidR="00E346FC" w:rsidRDefault="00E346FC" w:rsidP="002D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E346FC" w:rsidRDefault="002D0640" w:rsidP="002D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№ 02-67</w:t>
      </w:r>
      <w:r w:rsidR="00E34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6FC" w:rsidRDefault="00E346FC" w:rsidP="002D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2D0640">
        <w:rPr>
          <w:rFonts w:ascii="Times New Roman" w:eastAsia="Times New Roman" w:hAnsi="Times New Roman" w:cs="Times New Roman"/>
          <w:color w:val="000000"/>
          <w:sz w:val="28"/>
          <w:szCs w:val="28"/>
        </w:rPr>
        <w:t>20.12.2022</w:t>
      </w:r>
    </w:p>
    <w:p w:rsidR="00E346FC" w:rsidRDefault="00E346FC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E346FC">
        <w:rPr>
          <w:rFonts w:ascii="Times New Roman" w:hAnsi="Times New Roman" w:cs="Times New Roman"/>
          <w:sz w:val="28"/>
          <w:szCs w:val="28"/>
        </w:rPr>
        <w:t xml:space="preserve"> </w:t>
      </w:r>
      <w:r w:rsidR="002D0640">
        <w:rPr>
          <w:rFonts w:ascii="Times New Roman" w:hAnsi="Times New Roman" w:cs="Times New Roman"/>
          <w:sz w:val="28"/>
          <w:szCs w:val="28"/>
        </w:rPr>
        <w:t>16.50</w:t>
      </w:r>
    </w:p>
    <w:p w:rsidR="002D0640" w:rsidRPr="0037659C" w:rsidRDefault="002D0640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Тема:</w:t>
      </w:r>
      <w:r w:rsidRPr="003765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Техника ударов руками и ногами в различных комбинациях на месте, в передвижении</w:t>
      </w:r>
      <w:r w:rsidRPr="0037659C">
        <w:rPr>
          <w:rFonts w:ascii="Times New Roman" w:hAnsi="Times New Roman" w:cs="Times New Roman"/>
          <w:sz w:val="28"/>
          <w:szCs w:val="28"/>
        </w:rPr>
        <w:t>».</w:t>
      </w:r>
    </w:p>
    <w:p w:rsidR="002D0640" w:rsidRPr="0037659C" w:rsidRDefault="002D0640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Цель:</w:t>
      </w:r>
      <w:r w:rsidRPr="0037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659C">
        <w:rPr>
          <w:rFonts w:ascii="Times New Roman" w:hAnsi="Times New Roman" w:cs="Times New Roman"/>
          <w:sz w:val="28"/>
          <w:szCs w:val="28"/>
        </w:rPr>
        <w:t xml:space="preserve">азвитие координационных движений с помощью СФП </w:t>
      </w:r>
    </w:p>
    <w:p w:rsidR="002D0640" w:rsidRPr="009C6195" w:rsidRDefault="002D0640" w:rsidP="002D06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640" w:rsidRPr="0037659C" w:rsidRDefault="002D0640" w:rsidP="002D06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Развить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560442" w:rsidRPr="00560442" w:rsidRDefault="00560442" w:rsidP="002D06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4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071" w:rsidRPr="00730071" w:rsidRDefault="00560442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2">
        <w:rPr>
          <w:rFonts w:ascii="Times New Roman" w:hAnsi="Times New Roman" w:cs="Times New Roman"/>
          <w:b/>
          <w:sz w:val="28"/>
          <w:szCs w:val="28"/>
        </w:rPr>
        <w:t>1</w:t>
      </w:r>
      <w:r w:rsidR="00730071" w:rsidRPr="00730071">
        <w:rPr>
          <w:rFonts w:ascii="Times New Roman" w:hAnsi="Times New Roman" w:cs="Times New Roman"/>
          <w:sz w:val="28"/>
          <w:szCs w:val="28"/>
        </w:rPr>
        <w:t>.</w:t>
      </w:r>
      <w:r w:rsidR="00730071" w:rsidRPr="00730071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730071" w:rsidRPr="00730071" w:rsidRDefault="00730071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ОРУ (в движении) повторения упражнения по 10 раз в каждую сторону.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наклоны головы влево, вправо; вперед, назад.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поднимаем и опускаем плечи вверх, вниз.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круговые движения в локтевых суставах внутрь, наружу.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круговые движения в запястьях.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круговые движения прямыми руками вперед, назад.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правая рука вверх, левая вниз, отведение прямых рук назад, со сменой положения рук.</w:t>
      </w:r>
    </w:p>
    <w:p w:rsidR="00730071" w:rsidRPr="00730071" w:rsidRDefault="00730071" w:rsidP="002D064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Руки перед грудью, согнутые в локтевых суставах. 1-2- отведение согнутых рук назад, 3-4- прямых.</w:t>
      </w:r>
    </w:p>
    <w:p w:rsidR="00730071" w:rsidRPr="00730071" w:rsidRDefault="00730071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Комплекс уп</w:t>
      </w:r>
      <w:r>
        <w:rPr>
          <w:rFonts w:ascii="Times New Roman" w:hAnsi="Times New Roman" w:cs="Times New Roman"/>
          <w:sz w:val="28"/>
          <w:szCs w:val="28"/>
        </w:rPr>
        <w:t>ражнений для развития гибкости:</w:t>
      </w:r>
    </w:p>
    <w:p w:rsidR="00730071" w:rsidRPr="00730071" w:rsidRDefault="00730071" w:rsidP="002D064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730071" w:rsidRPr="00730071" w:rsidRDefault="00730071" w:rsidP="002D064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полу выпады к левой и правой ноге «бабочка»,</w:t>
      </w:r>
    </w:p>
    <w:p w:rsidR="00730071" w:rsidRPr="00730071" w:rsidRDefault="00730071" w:rsidP="002D064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730071" w:rsidRPr="00730071" w:rsidRDefault="00730071" w:rsidP="002D064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730071" w:rsidRPr="00730071" w:rsidRDefault="00560442" w:rsidP="002D06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0071" w:rsidRPr="00730071">
        <w:rPr>
          <w:rFonts w:ascii="Times New Roman" w:hAnsi="Times New Roman" w:cs="Times New Roman"/>
          <w:b/>
          <w:sz w:val="28"/>
          <w:szCs w:val="28"/>
        </w:rPr>
        <w:t>.Основная часть (30 мин.):</w:t>
      </w:r>
    </w:p>
    <w:p w:rsidR="00730071" w:rsidRPr="00710560" w:rsidRDefault="00730071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iCs/>
          <w:sz w:val="28"/>
          <w:szCs w:val="28"/>
        </w:rPr>
        <w:t>Техника ударов руками на месте в левосторонней и правосторонней стойке.</w:t>
      </w:r>
    </w:p>
    <w:p w:rsidR="00730071" w:rsidRPr="00710560" w:rsidRDefault="00730071" w:rsidP="002D06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Левый прямой в голову.</w:t>
      </w:r>
    </w:p>
    <w:p w:rsidR="00730071" w:rsidRPr="00710560" w:rsidRDefault="00730071" w:rsidP="002D06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Левый прямой в корпус.</w:t>
      </w:r>
    </w:p>
    <w:p w:rsidR="00730071" w:rsidRPr="00710560" w:rsidRDefault="00730071" w:rsidP="002D06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Правый прямой в голову.</w:t>
      </w:r>
    </w:p>
    <w:p w:rsidR="00730071" w:rsidRPr="00710560" w:rsidRDefault="00730071" w:rsidP="002D064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60">
        <w:rPr>
          <w:rFonts w:ascii="Times New Roman" w:hAnsi="Times New Roman" w:cs="Times New Roman"/>
          <w:sz w:val="28"/>
          <w:szCs w:val="28"/>
        </w:rPr>
        <w:t>Правый прямой в корпус.</w:t>
      </w:r>
    </w:p>
    <w:p w:rsidR="00730071" w:rsidRPr="00730071" w:rsidRDefault="00730071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iCs/>
          <w:sz w:val="28"/>
          <w:szCs w:val="28"/>
        </w:rPr>
        <w:t>Отработка техники ударов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71">
        <w:rPr>
          <w:rFonts w:ascii="Times New Roman" w:hAnsi="Times New Roman" w:cs="Times New Roman"/>
          <w:iCs/>
          <w:sz w:val="28"/>
          <w:szCs w:val="28"/>
        </w:rPr>
        <w:t>руками в 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71">
        <w:rPr>
          <w:rFonts w:ascii="Times New Roman" w:hAnsi="Times New Roman" w:cs="Times New Roman"/>
          <w:sz w:val="28"/>
          <w:szCs w:val="28"/>
        </w:rPr>
        <w:t>Исходное положение передняя стойка.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прямой удар в голову одноимённой рукой.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lastRenderedPageBreak/>
        <w:t>С шагом назад прямой удар в голову одноимённой рукой.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прямой удар в голову разноимённой рукой.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прямой удар в голову разноимённой рукой.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прямые удары в голову поочерёдно двумя руками.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прямые удары в голову поочерёдно двумя руками.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вперёд прямые удары в голову п</w:t>
      </w:r>
      <w:r w:rsidR="00710560">
        <w:rPr>
          <w:rFonts w:ascii="Times New Roman" w:hAnsi="Times New Roman" w:cs="Times New Roman"/>
          <w:sz w:val="28"/>
          <w:szCs w:val="28"/>
        </w:rPr>
        <w:t>оочерёдно правой и левой руками.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С шагом назад прямые удары в голову п</w:t>
      </w:r>
      <w:r w:rsidR="00710560">
        <w:rPr>
          <w:rFonts w:ascii="Times New Roman" w:hAnsi="Times New Roman" w:cs="Times New Roman"/>
          <w:sz w:val="28"/>
          <w:szCs w:val="28"/>
        </w:rPr>
        <w:t>оочерёдно правой и левой руками.</w:t>
      </w:r>
    </w:p>
    <w:p w:rsidR="00730071" w:rsidRPr="00730071" w:rsidRDefault="00730071" w:rsidP="002D064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730071" w:rsidRPr="00730071" w:rsidRDefault="00560442" w:rsidP="002D06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30071" w:rsidRPr="00730071">
        <w:rPr>
          <w:rFonts w:ascii="Times New Roman" w:hAnsi="Times New Roman" w:cs="Times New Roman"/>
          <w:b/>
          <w:sz w:val="28"/>
          <w:szCs w:val="28"/>
        </w:rPr>
        <w:t>.Заключительная часть (5 мин):</w:t>
      </w:r>
    </w:p>
    <w:p w:rsidR="00730071" w:rsidRPr="00730071" w:rsidRDefault="00730071" w:rsidP="002D06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>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 повторить 10 раз.</w:t>
      </w:r>
    </w:p>
    <w:p w:rsidR="00730071" w:rsidRDefault="00730071" w:rsidP="002D06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71">
        <w:rPr>
          <w:rFonts w:ascii="Times New Roman" w:hAnsi="Times New Roman" w:cs="Times New Roman"/>
          <w:sz w:val="28"/>
          <w:szCs w:val="28"/>
        </w:rPr>
        <w:t xml:space="preserve">Ноги на ширине плеч делаем наклон вниз и </w:t>
      </w:r>
      <w:r w:rsidR="00560442" w:rsidRPr="00730071">
        <w:rPr>
          <w:rFonts w:ascii="Times New Roman" w:hAnsi="Times New Roman" w:cs="Times New Roman"/>
          <w:sz w:val="28"/>
          <w:szCs w:val="28"/>
        </w:rPr>
        <w:t>немного задержаться</w:t>
      </w:r>
      <w:r w:rsidR="00560442">
        <w:rPr>
          <w:rFonts w:ascii="Times New Roman" w:hAnsi="Times New Roman" w:cs="Times New Roman"/>
          <w:sz w:val="28"/>
          <w:szCs w:val="28"/>
        </w:rPr>
        <w:t>,</w:t>
      </w:r>
      <w:r w:rsidRPr="00730071">
        <w:rPr>
          <w:rFonts w:ascii="Times New Roman" w:hAnsi="Times New Roman" w:cs="Times New Roman"/>
          <w:sz w:val="28"/>
          <w:szCs w:val="28"/>
        </w:rPr>
        <w:t xml:space="preserve"> затем выпрямиться</w:t>
      </w:r>
      <w:r w:rsidR="00560442">
        <w:rPr>
          <w:rFonts w:ascii="Times New Roman" w:hAnsi="Times New Roman" w:cs="Times New Roman"/>
          <w:sz w:val="28"/>
          <w:szCs w:val="28"/>
        </w:rPr>
        <w:t xml:space="preserve"> и</w:t>
      </w:r>
      <w:r w:rsidRPr="00730071"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E346FC" w:rsidRPr="00E346FC" w:rsidRDefault="00E346FC" w:rsidP="002D0640">
      <w:pPr>
        <w:pStyle w:val="a3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E346F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Контрольные вопросы</w:t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:</w:t>
      </w:r>
    </w:p>
    <w:p w:rsidR="00E346FC" w:rsidRPr="00730071" w:rsidRDefault="00E346FC" w:rsidP="002D0640">
      <w:pPr>
        <w:pStyle w:val="a3"/>
        <w:numPr>
          <w:ilvl w:val="0"/>
          <w:numId w:val="6"/>
        </w:numPr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Что такое СФП, и для чего оно нужно?</w:t>
      </w:r>
    </w:p>
    <w:p w:rsidR="00E346FC" w:rsidRPr="00730071" w:rsidRDefault="00E346FC" w:rsidP="002D0640">
      <w:pPr>
        <w:pStyle w:val="a3"/>
        <w:numPr>
          <w:ilvl w:val="0"/>
          <w:numId w:val="6"/>
        </w:numPr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что влияет координация движения?</w:t>
      </w:r>
    </w:p>
    <w:p w:rsidR="00E346FC" w:rsidRPr="00730071" w:rsidRDefault="00E346FC" w:rsidP="002D0640">
      <w:pPr>
        <w:pStyle w:val="a3"/>
        <w:numPr>
          <w:ilvl w:val="0"/>
          <w:numId w:val="6"/>
        </w:numPr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Зачем координация движения нужна в каратэ?</w:t>
      </w:r>
    </w:p>
    <w:p w:rsidR="00E346FC" w:rsidRPr="00560442" w:rsidRDefault="00E346FC" w:rsidP="002D0640">
      <w:pPr>
        <w:pStyle w:val="a3"/>
        <w:numPr>
          <w:ilvl w:val="0"/>
          <w:numId w:val="6"/>
        </w:numPr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5604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Какие есть </w:t>
      </w:r>
      <w:r w:rsidR="00560442" w:rsidRPr="005604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основные</w:t>
      </w:r>
      <w:r w:rsidRPr="0056044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упражнения влияющие на развитие координации?</w:t>
      </w:r>
    </w:p>
    <w:p w:rsidR="00E346FC" w:rsidRPr="002D0640" w:rsidRDefault="00A72E17" w:rsidP="002D0640">
      <w:pPr>
        <w:pStyle w:val="a3"/>
        <w:numPr>
          <w:ilvl w:val="0"/>
          <w:numId w:val="6"/>
        </w:numPr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Сколько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бывает физических</w:t>
      </w:r>
      <w:r w:rsidR="00E346FC" w:rsidRPr="007300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качеств?</w:t>
      </w:r>
    </w:p>
    <w:p w:rsidR="00E346FC" w:rsidRPr="00A72E17" w:rsidRDefault="00E346FC" w:rsidP="002D0640">
      <w:pPr>
        <w:pStyle w:val="a3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A72E17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Домашнее задание:</w:t>
      </w:r>
    </w:p>
    <w:p w:rsidR="00E346FC" w:rsidRPr="00A72E17" w:rsidRDefault="00A72E17" w:rsidP="002D0640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72E1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="00E346FC" w:rsidRPr="00A72E1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ыполнить общеразвивающие упражнения на развитие силы и гибкости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E346FC" w:rsidRPr="00730071" w:rsidRDefault="002D0640" w:rsidP="002D06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вопросы</w:t>
      </w:r>
    </w:p>
    <w:p w:rsidR="002D0640" w:rsidRPr="002D0640" w:rsidRDefault="002D0640" w:rsidP="002D0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064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2D0640" w:rsidRPr="002D0640" w:rsidRDefault="002D0640" w:rsidP="002D0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0640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2D064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2D064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2D064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2D064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2D064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D0640">
        <w:rPr>
          <w:rFonts w:ascii="Times New Roman" w:eastAsia="Calibri" w:hAnsi="Times New Roman" w:cs="Times New Roman"/>
          <w:sz w:val="28"/>
          <w:szCs w:val="28"/>
        </w:rPr>
        <w:t xml:space="preserve"> для 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D0640">
        <w:rPr>
          <w:rFonts w:ascii="Times New Roman" w:eastAsia="Calibri" w:hAnsi="Times New Roman" w:cs="Times New Roman"/>
          <w:sz w:val="28"/>
          <w:szCs w:val="28"/>
          <w:u w:val="single"/>
        </w:rPr>
        <w:t>Русовой А.В</w:t>
      </w:r>
    </w:p>
    <w:p w:rsidR="002D0640" w:rsidRPr="002D0640" w:rsidRDefault="002D0640" w:rsidP="002D0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640" w:rsidRPr="002D0640" w:rsidRDefault="002D0640" w:rsidP="002D0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FC" w:rsidRPr="00730071" w:rsidRDefault="00E346FC" w:rsidP="002D0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071" w:rsidRPr="00730071" w:rsidRDefault="00730071" w:rsidP="00730071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bookmarkEnd w:id="0"/>
    </w:p>
    <w:sectPr w:rsidR="00730071" w:rsidRPr="00730071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F40"/>
    <w:multiLevelType w:val="hybridMultilevel"/>
    <w:tmpl w:val="047EC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91D"/>
    <w:multiLevelType w:val="hybridMultilevel"/>
    <w:tmpl w:val="3EB8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603C"/>
    <w:multiLevelType w:val="hybridMultilevel"/>
    <w:tmpl w:val="71BA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1FF8"/>
    <w:multiLevelType w:val="hybridMultilevel"/>
    <w:tmpl w:val="F0CC87A0"/>
    <w:lvl w:ilvl="0" w:tplc="AAC49B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5EDE"/>
    <w:multiLevelType w:val="hybridMultilevel"/>
    <w:tmpl w:val="4F0ACBD8"/>
    <w:lvl w:ilvl="0" w:tplc="CD641E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23A21"/>
    <w:multiLevelType w:val="hybridMultilevel"/>
    <w:tmpl w:val="5DE6D114"/>
    <w:lvl w:ilvl="0" w:tplc="3B4EB1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4AF4"/>
    <w:multiLevelType w:val="hybridMultilevel"/>
    <w:tmpl w:val="75B64D74"/>
    <w:lvl w:ilvl="0" w:tplc="BD4C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3EE"/>
    <w:multiLevelType w:val="hybridMultilevel"/>
    <w:tmpl w:val="A6F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3F8"/>
    <w:multiLevelType w:val="hybridMultilevel"/>
    <w:tmpl w:val="BBE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64AE"/>
    <w:multiLevelType w:val="hybridMultilevel"/>
    <w:tmpl w:val="7CE2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A"/>
    <w:rsid w:val="00125B9A"/>
    <w:rsid w:val="002D0640"/>
    <w:rsid w:val="002E701E"/>
    <w:rsid w:val="00467FA0"/>
    <w:rsid w:val="004F0534"/>
    <w:rsid w:val="00537122"/>
    <w:rsid w:val="00560442"/>
    <w:rsid w:val="00710560"/>
    <w:rsid w:val="00730071"/>
    <w:rsid w:val="00A72E17"/>
    <w:rsid w:val="00E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33E0-FD44-47D9-A76E-C0D5E54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00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2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8</cp:revision>
  <dcterms:created xsi:type="dcterms:W3CDTF">2022-02-07T07:26:00Z</dcterms:created>
  <dcterms:modified xsi:type="dcterms:W3CDTF">2022-12-20T09:33:00Z</dcterms:modified>
</cp:coreProperties>
</file>