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EB44AF" w:rsidRDefault="00EB44AF" w:rsidP="00DB2E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DB2E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623A04" w:rsidP="00DB2E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Новицкого Сергея Игоревича</w:t>
      </w:r>
    </w:p>
    <w:p w:rsidR="00EB44AF" w:rsidRPr="00EB44AF" w:rsidRDefault="00EB44AF" w:rsidP="00DB2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DB2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DB2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="00623A04"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 современного танца «Танцевальный марафон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E41D0F" w:rsidP="00DB2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– </w:t>
      </w:r>
      <w:r w:rsidR="00DB2EAD">
        <w:rPr>
          <w:rFonts w:ascii="Times New Roman" w:eastAsia="Times New Roman" w:hAnsi="Times New Roman" w:cs="Times New Roman"/>
          <w:color w:val="000000"/>
          <w:sz w:val="28"/>
          <w:szCs w:val="28"/>
        </w:rPr>
        <w:t>«Современные танцы»</w:t>
      </w:r>
    </w:p>
    <w:p w:rsidR="00EB44AF" w:rsidRPr="00EB44AF" w:rsidRDefault="00E41D0F" w:rsidP="00DB2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- 03</w:t>
      </w:r>
      <w:r w:rsid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99,03-100,03-101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4AF" w:rsidRPr="00EB44AF" w:rsidRDefault="00E41D0F" w:rsidP="00DB2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- 14</w:t>
      </w:r>
      <w:r w:rsidR="00623A04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EB44AF" w:rsidRDefault="00EB44AF" w:rsidP="00DB2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623A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Элементы партерной гимнастики</w:t>
      </w:r>
      <w:r w:rsidR="00E41D0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». «Появление стилей современного танца</w:t>
      </w:r>
      <w:r w:rsidR="00F87E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="00E41D0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A66A5E" w:rsidRDefault="00EB44AF" w:rsidP="00DB2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 помощью </w:t>
      </w:r>
      <w:r w:rsidR="00623A04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гимнастики</w:t>
      </w:r>
      <w:r w:rsidR="00A66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отработки </w:t>
      </w:r>
      <w:r w:rsidR="00623A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танцевальных элементов гибкости тела и укрепление мышц.</w:t>
      </w:r>
    </w:p>
    <w:p w:rsidR="0010718A" w:rsidRDefault="0010718A" w:rsidP="00DB2E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DB2E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A64B1E" w:rsidRDefault="00623A04" w:rsidP="00DB2EA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Вводная часть.</w:t>
      </w:r>
    </w:p>
    <w:p w:rsidR="000963C9" w:rsidRPr="00A64B1E" w:rsidRDefault="00623A04" w:rsidP="00DB2E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4B1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Разминка: повороты головы, движения для плечевого пояса, танцевальные элементы, наклоны корпуса, движения для рук, прыжки на месте и в продвижении, бег с захлёстом, восстановление дыхания.</w:t>
      </w:r>
    </w:p>
    <w:p w:rsidR="00F40F13" w:rsidRDefault="00F40F13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623A04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63C9">
        <w:rPr>
          <w:noProof/>
          <w:lang w:eastAsia="ru-RU"/>
        </w:rPr>
        <w:drawing>
          <wp:inline distT="0" distB="0" distL="0" distR="0" wp14:anchorId="124B8D33" wp14:editId="7774AB26">
            <wp:extent cx="1908000" cy="1548000"/>
            <wp:effectExtent l="0" t="0" r="0" b="0"/>
            <wp:docPr id="8" name="Рисунок 8" descr="http://rus-health.info/images/original/JsDMWTYmFR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rus-health.info/images/original/JsDMWTYmFR0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15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3C9" w:rsidRDefault="000963C9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C2B0D" w:rsidRDefault="00EC2B0D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2B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Партерный экзерсис</w:t>
      </w:r>
    </w:p>
    <w:p w:rsidR="000963C9" w:rsidRDefault="00EB44AF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корпуса, упражнение на коврике.</w:t>
      </w:r>
    </w:p>
    <w:p w:rsidR="00A64B1E" w:rsidRDefault="000963C9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D6D7E6" wp14:editId="3A257F93">
            <wp:extent cx="1548000" cy="1258514"/>
            <wp:effectExtent l="0" t="0" r="0" b="0"/>
            <wp:docPr id="1" name="Picture 1" descr="C:\Users\uzer\Desktop\Opera Снимок_2022-12-20_211141_yande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Opera Снимок_2022-12-20_211141_yandex.r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125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32F" w:rsidRDefault="00A64B1E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Релеве. Упражнение на укрепление мышц стопы и выворотности.</w:t>
      </w:r>
    </w:p>
    <w:p w:rsidR="000963C9" w:rsidRDefault="000963C9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3C9" w:rsidRDefault="00F84045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9B77F1" wp14:editId="7855450B">
            <wp:extent cx="2103120" cy="1400278"/>
            <wp:effectExtent l="0" t="0" r="0" b="9525"/>
            <wp:docPr id="2" name="Picture 2" descr="C:\Users\uzer\Desktop\Parternaya-gimnas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Parternaya-gimnasti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009" cy="140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32F" w:rsidRDefault="00A64B1E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Складочка: вперед, к правой ноге и к левой.</w:t>
      </w:r>
    </w:p>
    <w:p w:rsidR="00F84045" w:rsidRDefault="00F84045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526757C" wp14:editId="7F75CE9D">
            <wp:extent cx="2339340" cy="1096427"/>
            <wp:effectExtent l="0" t="0" r="3810" b="8890"/>
            <wp:docPr id="3" name="Picture 3" descr="C:\Users\uzer\Desktop\skladka-578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skladka-5784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62" cy="111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1E" w:rsidRDefault="00A64B1E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9FC" w:rsidRDefault="00A64B1E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Складочка по первой выворотной позиции.</w:t>
      </w:r>
    </w:p>
    <w:p w:rsidR="00A64B1E" w:rsidRDefault="00D159FC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84628E" wp14:editId="22C5D5CD">
            <wp:extent cx="1935480" cy="2107322"/>
            <wp:effectExtent l="0" t="0" r="7620" b="7620"/>
            <wp:docPr id="12" name="Picture 12" descr="C:\Users\uzer\Desktop\exers-1-st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zer\Desktop\exers-1-stop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006" cy="211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13" w:rsidRDefault="00A64B1E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на расстяжку мышц стопы сидя по 6 позиции.</w:t>
      </w:r>
    </w:p>
    <w:p w:rsidR="00E7532F" w:rsidRDefault="00E7532F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D0F" w:rsidRDefault="00A64B1E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AA7E8C0" wp14:editId="3698C7F8">
            <wp:extent cx="2400300" cy="1644649"/>
            <wp:effectExtent l="0" t="0" r="0" b="0"/>
            <wp:docPr id="13" name="Picture 13" descr="C:\Users\uzer\Desktop\3368ba276ce383ff7c95f85b0ca054a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zer\Desktop\3368ba276ce383ff7c95f85b0ca054a0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131" cy="166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045" w:rsidRDefault="00E41D0F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«Бабочка»</w:t>
      </w:r>
    </w:p>
    <w:p w:rsidR="00F84045" w:rsidRDefault="00F84045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045" w:rsidRDefault="00F84045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3C541B" wp14:editId="0B734F93">
            <wp:extent cx="1897380" cy="1495078"/>
            <wp:effectExtent l="0" t="0" r="7620" b="0"/>
            <wp:docPr id="4" name="Picture 4" descr="C:\Users\uzer\Desktop\22O_OK2fUtXoRTcG50oq_HrhFBa8u1QuDrPy5W2dr_Yw8Tz1ZB2Ug9sFLrOcdtgsOtcBGtjMl9eaGaL-c6id3y1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esktop\22O_OK2fUtXoRTcG50oq_HrhFBa8u1QuDrPy5W2dr_Yw8Tz1ZB2Ug9sFLrOcdtgsOtcBGtjMl9eaGaL-c6id3y1z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44" cy="150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1E" w:rsidRDefault="00A64B1E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A64B1E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«Лягушка» лежа  на животе и на спине.</w:t>
      </w:r>
    </w:p>
    <w:p w:rsidR="00E7532F" w:rsidRDefault="00F84045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1C083FB" wp14:editId="31941C43">
            <wp:extent cx="2423160" cy="1097203"/>
            <wp:effectExtent l="0" t="0" r="0" b="8255"/>
            <wp:docPr id="6" name="Picture 6" descr="C:\Users\uzer\Desktop\3cd31306543f17afa10893267e3c9f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er\Desktop\3cd31306543f17afa10893267e3c9f57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178" cy="114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4B1E" w:rsidRDefault="00A64B1E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A64B1E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Упражнение «Уголок» силовое упражнение для укрепления мышц </w:t>
      </w:r>
      <w:r w:rsidR="00107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живота.</w:t>
      </w:r>
    </w:p>
    <w:p w:rsidR="00F84045" w:rsidRDefault="00F84045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B1E" w:rsidRDefault="00F84045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85E0D2" wp14:editId="200EC46A">
            <wp:extent cx="2263140" cy="1410429"/>
            <wp:effectExtent l="0" t="0" r="3810" b="0"/>
            <wp:docPr id="7" name="Picture 7" descr="C:\Users\uzer\Desktop\94698_html_m2033b8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er\Desktop\94698_html_m2033b88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006" cy="141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32F" w:rsidRDefault="00A64B1E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«Улитка-бутерброд» для гибкости мышц спины.</w:t>
      </w:r>
    </w:p>
    <w:p w:rsidR="00D159FC" w:rsidRDefault="00D159FC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1D8" w:rsidRDefault="00D159FC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29BB83E" wp14:editId="6AF803DA">
            <wp:extent cx="2871830" cy="1068959"/>
            <wp:effectExtent l="0" t="0" r="5080" b="0"/>
            <wp:docPr id="9" name="Picture 9" descr="C:\Users\uzer\Desktop\396710_28_i_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zer\Desktop\396710_28_i_01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372" cy="112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7B8C086" wp14:editId="15BEB81D">
            <wp:extent cx="2514600" cy="1068705"/>
            <wp:effectExtent l="0" t="0" r="0" b="0"/>
            <wp:docPr id="10" name="Picture 10" descr="C:\Users\uzer\Desktop\i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zer\Desktop\i_06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706" cy="11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9FC" w:rsidRDefault="006821D8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«Корзиночка»</w:t>
      </w:r>
    </w:p>
    <w:p w:rsidR="00D159FC" w:rsidRDefault="00D159FC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1D8" w:rsidRDefault="00F40F13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DA9558" wp14:editId="35A012D5">
            <wp:extent cx="1620000" cy="1260000"/>
            <wp:effectExtent l="0" t="0" r="0" b="0"/>
            <wp:docPr id="14" name="Picture 14" descr="C:\Users\uzer\Desktop\_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zer\Desktop\_7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32F" w:rsidRDefault="006821D8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«Коробочка»</w:t>
      </w:r>
    </w:p>
    <w:p w:rsidR="006821D8" w:rsidRDefault="00F40F13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F1F894" wp14:editId="62DA3508">
            <wp:extent cx="1944000" cy="1202669"/>
            <wp:effectExtent l="0" t="0" r="0" b="0"/>
            <wp:docPr id="11" name="Picture 11" descr="C:\Users\uzer\Desktop\1_7c9ESl1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zer\Desktop\1_7c9ESl1T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20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32F" w:rsidRDefault="006821D8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«Лодочка»</w:t>
      </w:r>
    </w:p>
    <w:p w:rsidR="00EC2B0D" w:rsidRDefault="00EC2B0D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1D8" w:rsidRDefault="00F40F13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19CABE" wp14:editId="7D83BA8E">
            <wp:extent cx="2595936" cy="936000"/>
            <wp:effectExtent l="0" t="0" r="0" b="0"/>
            <wp:docPr id="15" name="Picture 15" descr="C:\Users\uzer\Desktop\00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zer\Desktop\00023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936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0D" w:rsidRDefault="006821D8" w:rsidP="00DB2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Шпагаты на правую н</w:t>
      </w:r>
      <w:r w:rsidR="00EC2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огу, на левую ногу и </w:t>
      </w:r>
      <w:proofErr w:type="gramStart"/>
      <w:r w:rsidR="00EC2B0D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поперечный</w:t>
      </w:r>
      <w:proofErr w:type="gramEnd"/>
    </w:p>
    <w:p w:rsidR="00EC2B0D" w:rsidRDefault="00EC2B0D" w:rsidP="00DB2E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7E17" w:rsidRDefault="00F40F13" w:rsidP="00DB2E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00F493D" wp14:editId="65795E48">
            <wp:extent cx="3506470" cy="1912620"/>
            <wp:effectExtent l="0" t="0" r="0" b="0"/>
            <wp:docPr id="16" name="Picture 16" descr="C:\Users\uzer\Desktop\x_02626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zer\Desktop\x_0262631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AF" w:rsidRPr="00EC2B0D" w:rsidRDefault="00EB44AF" w:rsidP="00DB2EA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6821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B44AF">
        <w:rPr>
          <w:rFonts w:ascii="Times New Roman" w:eastAsia="Calibri" w:hAnsi="Times New Roman" w:cs="Times New Roman"/>
          <w:b/>
          <w:sz w:val="28"/>
          <w:szCs w:val="28"/>
        </w:rPr>
        <w:t>Основная часть.</w:t>
      </w:r>
    </w:p>
    <w:p w:rsidR="00223728" w:rsidRDefault="00223728" w:rsidP="00DB2EA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Посмотреть видеоурок по ссылке с модными и популярными танцевальными направлениями. </w:t>
      </w:r>
      <w:hyperlink r:id="rId22" w:history="1">
        <w:r w:rsidRPr="00B97960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https://www.youtube.com/watch?v=CgCyUFlrc0o</w:t>
        </w:r>
      </w:hyperlink>
    </w:p>
    <w:p w:rsidR="00223728" w:rsidRDefault="00223728" w:rsidP="00DB2EA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23728" w:rsidRDefault="00223728" w:rsidP="00DB2EA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Посмотреть второй видеоурок и выучить комбинацию в стиле вог.</w:t>
      </w:r>
    </w:p>
    <w:p w:rsidR="00C119D8" w:rsidRDefault="00DB2EAD" w:rsidP="00DB2EA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hyperlink r:id="rId23" w:history="1">
        <w:r w:rsidR="00223728" w:rsidRPr="00B97960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https://www.youtube.com/watch?v=33Ljt5uwBlI</w:t>
        </w:r>
      </w:hyperlink>
    </w:p>
    <w:p w:rsidR="00223728" w:rsidRDefault="00223728" w:rsidP="00DB2EA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66A5E" w:rsidRPr="00A66A5E" w:rsidRDefault="00A66A5E" w:rsidP="00DB2EA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</w:t>
      </w:r>
      <w:r w:rsidR="006F69B6">
        <w:rPr>
          <w:rFonts w:ascii="Times New Roman" w:eastAsia="Calibri" w:hAnsi="Times New Roman" w:cs="Times New Roman"/>
          <w:sz w:val="28"/>
          <w:szCs w:val="28"/>
        </w:rPr>
        <w:t>полняйте движения</w:t>
      </w:r>
      <w:r w:rsidR="00F87E17">
        <w:rPr>
          <w:rFonts w:ascii="Times New Roman" w:eastAsia="Calibri" w:hAnsi="Times New Roman" w:cs="Times New Roman"/>
          <w:sz w:val="28"/>
          <w:szCs w:val="28"/>
        </w:rPr>
        <w:t xml:space="preserve"> медленно, с правильной</w:t>
      </w:r>
      <w:r w:rsidR="006F69B6">
        <w:rPr>
          <w:rFonts w:ascii="Times New Roman" w:eastAsia="Calibri" w:hAnsi="Times New Roman" w:cs="Times New Roman"/>
          <w:sz w:val="28"/>
          <w:szCs w:val="28"/>
        </w:rPr>
        <w:t xml:space="preserve"> постановкой корпуса, следить за спиной</w:t>
      </w:r>
      <w:r w:rsidR="00F87E17">
        <w:rPr>
          <w:rFonts w:ascii="Times New Roman" w:eastAsia="Calibri" w:hAnsi="Times New Roman" w:cs="Times New Roman"/>
          <w:sz w:val="28"/>
          <w:szCs w:val="28"/>
        </w:rPr>
        <w:t xml:space="preserve">, четко исполнять движения руками. Повторить комбинацию несколько раз медленно, затем пробовать делать чуть быстрее. </w:t>
      </w:r>
      <w:r w:rsidR="006F69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718A" w:rsidRDefault="0010718A" w:rsidP="00DB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22ED" w:rsidRPr="006F22ED" w:rsidRDefault="006F22ED" w:rsidP="00DB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22ED">
        <w:rPr>
          <w:rFonts w:ascii="Times New Roman" w:eastAsia="Calibri" w:hAnsi="Times New Roman" w:cs="Times New Roman"/>
          <w:b/>
          <w:sz w:val="28"/>
          <w:szCs w:val="28"/>
        </w:rPr>
        <w:t>3. Заключительная часть:</w:t>
      </w:r>
    </w:p>
    <w:p w:rsidR="006F22ED" w:rsidRDefault="0010718A" w:rsidP="00DB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расслабление лежа на спине, восстановление дыхания.</w:t>
      </w:r>
    </w:p>
    <w:p w:rsidR="0010718A" w:rsidRDefault="0010718A" w:rsidP="00DB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44AF" w:rsidRPr="00EB44AF" w:rsidRDefault="00EB44AF" w:rsidP="00DB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B2EAD" w:rsidRDefault="006F22ED" w:rsidP="00DB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87E17">
        <w:rPr>
          <w:rFonts w:ascii="Times New Roman" w:eastAsia="Calibri" w:hAnsi="Times New Roman" w:cs="Times New Roman"/>
          <w:sz w:val="28"/>
          <w:szCs w:val="28"/>
        </w:rPr>
        <w:t xml:space="preserve">Выучить комбинацию в стиле вог и прислать видеоотчет.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87E17">
        <w:rPr>
          <w:rFonts w:ascii="Times New Roman" w:eastAsia="Calibri" w:hAnsi="Times New Roman" w:cs="Times New Roman"/>
          <w:sz w:val="28"/>
          <w:szCs w:val="28"/>
        </w:rPr>
        <w:t>овторить</w:t>
      </w: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E17">
        <w:rPr>
          <w:rFonts w:ascii="Times New Roman" w:eastAsia="Calibri" w:hAnsi="Times New Roman" w:cs="Times New Roman"/>
          <w:sz w:val="28"/>
          <w:szCs w:val="28"/>
        </w:rPr>
        <w:t xml:space="preserve">движения из номера «Самовар», «Не танцуй», «Карамельки». </w:t>
      </w:r>
    </w:p>
    <w:p w:rsidR="006F22ED" w:rsidRPr="00F87E17" w:rsidRDefault="00DB2EAD" w:rsidP="00DB2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EAD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C119D8">
        <w:rPr>
          <w:rFonts w:ascii="Times New Roman" w:eastAsia="Calibri" w:hAnsi="Times New Roman" w:cs="Times New Roman"/>
          <w:sz w:val="28"/>
          <w:szCs w:val="28"/>
        </w:rPr>
        <w:t xml:space="preserve"> Высылаем фото или видео занятий детей в домашних условиях на электронную почту: </w:t>
      </w:r>
      <w:r w:rsidR="00C119D8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C119D8" w:rsidRPr="00DB2EAD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C119D8">
        <w:rPr>
          <w:rFonts w:ascii="Times New Roman" w:eastAsia="Calibri" w:hAnsi="Times New Roman" w:cs="Times New Roman"/>
          <w:sz w:val="28"/>
          <w:szCs w:val="28"/>
          <w:lang w:val="en-US"/>
        </w:rPr>
        <w:t>nov</w:t>
      </w:r>
      <w:proofErr w:type="spellEnd"/>
      <w:r w:rsidR="00C119D8" w:rsidRPr="00DB2EAD">
        <w:rPr>
          <w:rFonts w:ascii="Times New Roman" w:eastAsia="Calibri" w:hAnsi="Times New Roman" w:cs="Times New Roman"/>
          <w:sz w:val="28"/>
          <w:szCs w:val="28"/>
        </w:rPr>
        <w:t>94@</w:t>
      </w:r>
      <w:r w:rsidR="00C119D8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C119D8" w:rsidRPr="00DB2EA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C119D8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6F22ED" w:rsidRPr="00EB44AF" w:rsidRDefault="006F22ED" w:rsidP="006F22ED">
      <w:pPr>
        <w:spacing w:after="0"/>
      </w:pPr>
    </w:p>
    <w:sectPr w:rsidR="006F22ED" w:rsidRPr="00EB44AF" w:rsidSect="00DB2E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963C9"/>
    <w:rsid w:val="0010718A"/>
    <w:rsid w:val="001A4FB4"/>
    <w:rsid w:val="00223728"/>
    <w:rsid w:val="00623A04"/>
    <w:rsid w:val="006821D8"/>
    <w:rsid w:val="006F22ED"/>
    <w:rsid w:val="006F69B6"/>
    <w:rsid w:val="00866DED"/>
    <w:rsid w:val="00933621"/>
    <w:rsid w:val="00A64B1E"/>
    <w:rsid w:val="00A66A5E"/>
    <w:rsid w:val="00C119D8"/>
    <w:rsid w:val="00D159FC"/>
    <w:rsid w:val="00DB2EAD"/>
    <w:rsid w:val="00E41D0F"/>
    <w:rsid w:val="00E7532F"/>
    <w:rsid w:val="00EB44AF"/>
    <w:rsid w:val="00EC2B0D"/>
    <w:rsid w:val="00F40F13"/>
    <w:rsid w:val="00F84045"/>
    <w:rsid w:val="00F87E17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hyperlink" Target="https://www.youtube.com/watch?v=33Ljt5uwBlI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www.youtube.com/watch?v=CgCyUFlrc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D6B10-6231-4744-9C17-4E77578E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tatianagreg</cp:lastModifiedBy>
  <cp:revision>7</cp:revision>
  <dcterms:created xsi:type="dcterms:W3CDTF">2022-02-25T09:05:00Z</dcterms:created>
  <dcterms:modified xsi:type="dcterms:W3CDTF">2023-12-14T08:02:00Z</dcterms:modified>
</cp:coreProperties>
</file>